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4174" w14:textId="77777777" w:rsidR="002D3D11" w:rsidRPr="009247A0" w:rsidRDefault="002D3D11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ZADARSKA ŽUPANIJA</w:t>
      </w:r>
    </w:p>
    <w:p w14:paraId="4975E8F0" w14:textId="77777777" w:rsidR="002D3D11" w:rsidRPr="009247A0" w:rsidRDefault="002D3D11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OSNOVNA ŠKOLA STARIGRAD</w:t>
      </w:r>
    </w:p>
    <w:p w14:paraId="4B762B4F" w14:textId="78C545DE" w:rsidR="002D3D11" w:rsidRPr="009247A0" w:rsidRDefault="006E35AC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KLASA: 007-02/2</w:t>
      </w:r>
      <w:r w:rsidR="00006E6F">
        <w:rPr>
          <w:rFonts w:cstheme="minorHAnsi"/>
          <w:b/>
          <w:bCs/>
        </w:rPr>
        <w:t>6</w:t>
      </w:r>
      <w:r w:rsidR="00900584" w:rsidRPr="009247A0">
        <w:rPr>
          <w:rFonts w:cstheme="minorHAnsi"/>
          <w:b/>
          <w:bCs/>
        </w:rPr>
        <w:t>-01/</w:t>
      </w:r>
      <w:r w:rsidR="002D3D11" w:rsidRPr="009247A0">
        <w:rPr>
          <w:rFonts w:cstheme="minorHAnsi"/>
          <w:b/>
          <w:bCs/>
        </w:rPr>
        <w:t>4</w:t>
      </w:r>
    </w:p>
    <w:p w14:paraId="0F6853AA" w14:textId="2FFC174E" w:rsidR="002D3D11" w:rsidRPr="009247A0" w:rsidRDefault="006E35AC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URBROJ: 2198-1-39-08-2</w:t>
      </w:r>
      <w:r w:rsidR="00006E6F">
        <w:rPr>
          <w:rFonts w:cstheme="minorHAnsi"/>
          <w:b/>
          <w:bCs/>
        </w:rPr>
        <w:t>6</w:t>
      </w:r>
      <w:r w:rsidR="002D3D11" w:rsidRPr="009247A0">
        <w:rPr>
          <w:rFonts w:cstheme="minorHAnsi"/>
          <w:b/>
          <w:bCs/>
        </w:rPr>
        <w:t>-</w:t>
      </w:r>
      <w:r w:rsidR="007656A4">
        <w:rPr>
          <w:rFonts w:cstheme="minorHAnsi"/>
          <w:b/>
          <w:bCs/>
        </w:rPr>
        <w:t>3</w:t>
      </w:r>
    </w:p>
    <w:p w14:paraId="305E4BB1" w14:textId="04F5A91A" w:rsidR="002D3D11" w:rsidRPr="009247A0" w:rsidRDefault="00E30754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 xml:space="preserve">Starigrad, </w:t>
      </w:r>
      <w:r w:rsidR="007656A4">
        <w:rPr>
          <w:rFonts w:cstheme="minorHAnsi"/>
          <w:b/>
          <w:bCs/>
        </w:rPr>
        <w:t>26</w:t>
      </w:r>
      <w:r w:rsidR="00801085">
        <w:rPr>
          <w:rFonts w:cstheme="minorHAnsi"/>
          <w:b/>
          <w:bCs/>
        </w:rPr>
        <w:t>.3</w:t>
      </w:r>
      <w:r w:rsidR="00006E6F">
        <w:rPr>
          <w:rFonts w:cstheme="minorHAnsi"/>
          <w:b/>
          <w:bCs/>
        </w:rPr>
        <w:t>.2026</w:t>
      </w:r>
      <w:r w:rsidR="002D3D11" w:rsidRPr="009247A0">
        <w:rPr>
          <w:rFonts w:cstheme="minorHAnsi"/>
          <w:b/>
          <w:bCs/>
        </w:rPr>
        <w:t>. godine</w:t>
      </w:r>
    </w:p>
    <w:p w14:paraId="2C8AA237" w14:textId="77777777" w:rsidR="002D3D11" w:rsidRPr="009247A0" w:rsidRDefault="002D3D11" w:rsidP="002D3D11">
      <w:pPr>
        <w:spacing w:after="0"/>
        <w:rPr>
          <w:rFonts w:cstheme="minorHAnsi"/>
        </w:rPr>
      </w:pPr>
    </w:p>
    <w:p w14:paraId="29CA3538" w14:textId="20330534" w:rsidR="002D3D11" w:rsidRPr="009247A0" w:rsidRDefault="002D3D11" w:rsidP="003E4A8F">
      <w:pPr>
        <w:jc w:val="both"/>
        <w:rPr>
          <w:rFonts w:cstheme="minorHAnsi"/>
        </w:rPr>
      </w:pPr>
      <w:r w:rsidRPr="009247A0">
        <w:rPr>
          <w:rFonts w:cstheme="minorHAnsi"/>
        </w:rPr>
        <w:t>Na temelju članka 10. Zakona o pravu na pristup informacijama („Narodne novine“, 25/13, 85/15</w:t>
      </w:r>
      <w:r w:rsidR="006E35AC" w:rsidRPr="009247A0">
        <w:rPr>
          <w:rFonts w:cstheme="minorHAnsi"/>
        </w:rPr>
        <w:t xml:space="preserve"> i 69/22</w:t>
      </w:r>
      <w:r w:rsidRPr="009247A0">
        <w:rPr>
          <w:rFonts w:cstheme="minorHAnsi"/>
        </w:rPr>
        <w:t>)  Osnovna škola Starigrad objavljuje</w:t>
      </w:r>
    </w:p>
    <w:p w14:paraId="4D68707F" w14:textId="77777777" w:rsidR="002D3D11" w:rsidRPr="009247A0" w:rsidRDefault="002D3D11" w:rsidP="002D3D11">
      <w:pPr>
        <w:spacing w:after="0"/>
        <w:jc w:val="center"/>
        <w:rPr>
          <w:rFonts w:cstheme="minorHAnsi"/>
          <w:b/>
        </w:rPr>
      </w:pPr>
      <w:r w:rsidRPr="009247A0">
        <w:rPr>
          <w:rFonts w:cstheme="minorHAnsi"/>
          <w:b/>
        </w:rPr>
        <w:t>ZAKLJUČKE</w:t>
      </w:r>
    </w:p>
    <w:p w14:paraId="3AB09918" w14:textId="426AE184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  <w:r w:rsidRPr="009247A0">
        <w:rPr>
          <w:rFonts w:cstheme="minorHAnsi"/>
          <w:b/>
        </w:rPr>
        <w:t xml:space="preserve">S  </w:t>
      </w:r>
      <w:r w:rsidR="009A5686">
        <w:rPr>
          <w:rFonts w:cstheme="minorHAnsi"/>
          <w:b/>
        </w:rPr>
        <w:t>1</w:t>
      </w:r>
      <w:r w:rsidR="007656A4">
        <w:rPr>
          <w:rFonts w:cstheme="minorHAnsi"/>
          <w:b/>
        </w:rPr>
        <w:t>4</w:t>
      </w:r>
      <w:r w:rsidRPr="009247A0">
        <w:rPr>
          <w:rFonts w:cstheme="minorHAnsi"/>
          <w:b/>
        </w:rPr>
        <w:t xml:space="preserve">.  SJEDNICE ŠKOLSKOG ODBORA </w:t>
      </w:r>
    </w:p>
    <w:p w14:paraId="7DE407C6" w14:textId="77777777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</w:p>
    <w:p w14:paraId="300B28BF" w14:textId="0CA678AF" w:rsidR="002D3D11" w:rsidRPr="009247A0" w:rsidRDefault="00E30754" w:rsidP="002D3D11">
      <w:pPr>
        <w:spacing w:after="0" w:line="240" w:lineRule="auto"/>
        <w:jc w:val="both"/>
        <w:rPr>
          <w:rFonts w:cstheme="minorHAnsi"/>
        </w:rPr>
      </w:pPr>
      <w:r w:rsidRPr="009247A0">
        <w:rPr>
          <w:rFonts w:cstheme="minorHAnsi"/>
        </w:rPr>
        <w:t xml:space="preserve">Sjednica je održana </w:t>
      </w:r>
      <w:r w:rsidR="007656A4">
        <w:rPr>
          <w:rFonts w:cstheme="minorHAnsi"/>
        </w:rPr>
        <w:t>26</w:t>
      </w:r>
      <w:r w:rsidR="00801085">
        <w:rPr>
          <w:rFonts w:cstheme="minorHAnsi"/>
        </w:rPr>
        <w:t>.3</w:t>
      </w:r>
      <w:r w:rsidR="00006E6F">
        <w:rPr>
          <w:rFonts w:cstheme="minorHAnsi"/>
        </w:rPr>
        <w:t>.2026</w:t>
      </w:r>
      <w:r w:rsidR="002D3D11" w:rsidRPr="009247A0">
        <w:rPr>
          <w:rFonts w:cstheme="minorHAnsi"/>
        </w:rPr>
        <w:t xml:space="preserve">. godine </w:t>
      </w:r>
      <w:r w:rsidR="00F57080">
        <w:rPr>
          <w:rFonts w:cstheme="minorHAnsi"/>
        </w:rPr>
        <w:t>održane elektroničkim putem</w:t>
      </w:r>
    </w:p>
    <w:p w14:paraId="3726FDEE" w14:textId="77777777" w:rsidR="002D3D11" w:rsidRPr="009247A0" w:rsidRDefault="002D3D11" w:rsidP="002D3D11">
      <w:pPr>
        <w:spacing w:after="0" w:line="240" w:lineRule="auto"/>
        <w:jc w:val="both"/>
        <w:rPr>
          <w:rFonts w:cstheme="minorHAnsi"/>
        </w:rPr>
      </w:pPr>
    </w:p>
    <w:p w14:paraId="6DE8656E" w14:textId="77777777" w:rsidR="002D3D11" w:rsidRPr="009247A0" w:rsidRDefault="002D3D11" w:rsidP="002D3D11">
      <w:pPr>
        <w:spacing w:after="0"/>
        <w:jc w:val="both"/>
        <w:rPr>
          <w:rFonts w:cstheme="minorHAnsi"/>
        </w:rPr>
      </w:pPr>
      <w:r w:rsidRPr="009247A0">
        <w:rPr>
          <w:rFonts w:cstheme="minorHAnsi"/>
        </w:rPr>
        <w:t>Dnevni red:</w:t>
      </w:r>
    </w:p>
    <w:p w14:paraId="1510BD04" w14:textId="77777777" w:rsidR="007656A4" w:rsidRDefault="007656A4" w:rsidP="007656A4">
      <w:pPr>
        <w:pStyle w:val="Bezproreda"/>
        <w:numPr>
          <w:ilvl w:val="0"/>
          <w:numId w:val="2"/>
        </w:numPr>
        <w:ind w:left="786"/>
        <w:jc w:val="both"/>
      </w:pPr>
      <w:r>
        <w:t>Usvajanje Zapisnika s 13. sjednice Školskog odbora</w:t>
      </w:r>
    </w:p>
    <w:p w14:paraId="3E2FFAA6" w14:textId="77777777" w:rsidR="007656A4" w:rsidRDefault="007656A4" w:rsidP="007656A4">
      <w:pPr>
        <w:pStyle w:val="Bezproreda"/>
        <w:numPr>
          <w:ilvl w:val="0"/>
          <w:numId w:val="2"/>
        </w:numPr>
        <w:ind w:left="786"/>
        <w:jc w:val="both"/>
      </w:pPr>
      <w:r>
        <w:t>Usvajanje Godišnjeg izvještaja o izvršenju financijskog plana za 2025. godinu</w:t>
      </w:r>
    </w:p>
    <w:p w14:paraId="51AF94FC" w14:textId="77777777" w:rsidR="007656A4" w:rsidRDefault="007656A4" w:rsidP="007656A4">
      <w:pPr>
        <w:pStyle w:val="Bezproreda"/>
        <w:numPr>
          <w:ilvl w:val="0"/>
          <w:numId w:val="2"/>
        </w:numPr>
        <w:ind w:left="786"/>
        <w:jc w:val="both"/>
      </w:pPr>
      <w:r>
        <w:t>Usvajanje Prijedlog rasporeda viška prihoda iz 2025. godine</w:t>
      </w:r>
    </w:p>
    <w:p w14:paraId="57F369DA" w14:textId="77777777" w:rsidR="007656A4" w:rsidRDefault="007656A4" w:rsidP="007656A4">
      <w:pPr>
        <w:pStyle w:val="Bezproreda"/>
        <w:numPr>
          <w:ilvl w:val="0"/>
          <w:numId w:val="2"/>
        </w:numPr>
        <w:ind w:left="786"/>
        <w:jc w:val="both"/>
      </w:pPr>
      <w:r>
        <w:t>Razno</w:t>
      </w:r>
    </w:p>
    <w:p w14:paraId="29CF5D92" w14:textId="77777777" w:rsidR="00ED3619" w:rsidRPr="00E474E9" w:rsidRDefault="00ED3619" w:rsidP="00ED3619">
      <w:pPr>
        <w:spacing w:after="0"/>
        <w:rPr>
          <w:rFonts w:cstheme="minorHAnsi"/>
        </w:rPr>
      </w:pPr>
    </w:p>
    <w:p w14:paraId="34459D5D" w14:textId="5E36DA5A" w:rsidR="003E4A8F" w:rsidRDefault="003E4A8F" w:rsidP="00ED3619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Ad</w:t>
      </w:r>
      <w:r w:rsidR="00F57080">
        <w:rPr>
          <w:rFonts w:cstheme="minorHAnsi"/>
        </w:rPr>
        <w:t>1</w:t>
      </w:r>
      <w:r>
        <w:rPr>
          <w:rFonts w:cstheme="minorHAnsi"/>
        </w:rPr>
        <w:t xml:space="preserve">.) </w:t>
      </w:r>
      <w:r w:rsidR="00ED3619">
        <w:rPr>
          <w:rFonts w:cstheme="minorHAnsi"/>
        </w:rPr>
        <w:t xml:space="preserve">Jednoglasno je usvojen Zapisnik s </w:t>
      </w:r>
      <w:r w:rsidR="007656A4">
        <w:rPr>
          <w:rFonts w:cstheme="minorHAnsi"/>
        </w:rPr>
        <w:t>13</w:t>
      </w:r>
      <w:r w:rsidR="00ED3619">
        <w:rPr>
          <w:rFonts w:cstheme="minorHAnsi"/>
        </w:rPr>
        <w:t>. sjednice Školskog odbora</w:t>
      </w:r>
    </w:p>
    <w:p w14:paraId="0FE5712F" w14:textId="268C254D" w:rsidR="00B30332" w:rsidRDefault="00ED3619" w:rsidP="007656A4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Ad</w:t>
      </w:r>
      <w:r w:rsidR="00F57080">
        <w:rPr>
          <w:rFonts w:cstheme="minorHAnsi"/>
        </w:rPr>
        <w:t>2</w:t>
      </w:r>
      <w:r>
        <w:rPr>
          <w:rFonts w:cstheme="minorHAnsi"/>
        </w:rPr>
        <w:t xml:space="preserve">.) </w:t>
      </w:r>
      <w:r w:rsidR="007656A4">
        <w:rPr>
          <w:rFonts w:cstheme="minorHAnsi"/>
        </w:rPr>
        <w:t>Jednoglasno je usvojen Godišnji izvještaj o izvršenju financijskog plana za 2025. godinu</w:t>
      </w:r>
    </w:p>
    <w:p w14:paraId="67284BD6" w14:textId="2A6D4DF3" w:rsidR="007656A4" w:rsidRDefault="007656A4" w:rsidP="007656A4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Ad3.) Jednoglasno je usvojen Prijedlog rasporeda viška prihoda iz 2025. godine</w:t>
      </w:r>
    </w:p>
    <w:p w14:paraId="67F705BB" w14:textId="7033C6C0" w:rsidR="00B30332" w:rsidRDefault="00B30332" w:rsidP="00B30332">
      <w:pPr>
        <w:pStyle w:val="Bezproreda"/>
        <w:jc w:val="both"/>
        <w:rPr>
          <w:rFonts w:cstheme="minorHAnsi"/>
        </w:rPr>
      </w:pPr>
    </w:p>
    <w:p w14:paraId="72D157CD" w14:textId="43A1C3C0" w:rsidR="00006E6F" w:rsidRDefault="00006E6F" w:rsidP="009A5686">
      <w:pPr>
        <w:pStyle w:val="Bezproreda"/>
        <w:jc w:val="both"/>
        <w:rPr>
          <w:rFonts w:cstheme="minorHAnsi"/>
        </w:rPr>
      </w:pPr>
    </w:p>
    <w:p w14:paraId="2231EFD5" w14:textId="77777777" w:rsidR="009A5686" w:rsidRDefault="009A5686" w:rsidP="009A5686">
      <w:pPr>
        <w:pStyle w:val="Bezproreda"/>
        <w:jc w:val="both"/>
        <w:rPr>
          <w:rFonts w:cstheme="minorHAnsi"/>
        </w:rPr>
      </w:pPr>
    </w:p>
    <w:p w14:paraId="25A92041" w14:textId="77777777" w:rsidR="009A5686" w:rsidRPr="009247A0" w:rsidRDefault="009A5686" w:rsidP="009A5686">
      <w:pPr>
        <w:pStyle w:val="Bezproreda"/>
        <w:jc w:val="both"/>
        <w:rPr>
          <w:rFonts w:cstheme="minorHAnsi"/>
        </w:rPr>
      </w:pPr>
    </w:p>
    <w:p w14:paraId="41BE2309" w14:textId="77777777" w:rsidR="0021034B" w:rsidRPr="009247A0" w:rsidRDefault="0021034B" w:rsidP="002D3D11">
      <w:pPr>
        <w:spacing w:after="0" w:line="240" w:lineRule="auto"/>
        <w:ind w:left="4956" w:firstLine="708"/>
        <w:jc w:val="both"/>
        <w:rPr>
          <w:rFonts w:cstheme="minorHAnsi"/>
        </w:rPr>
      </w:pPr>
    </w:p>
    <w:p w14:paraId="302F6FB4" w14:textId="77777777" w:rsidR="002D3D11" w:rsidRPr="009247A0" w:rsidRDefault="002D3D11" w:rsidP="002D3D11">
      <w:pPr>
        <w:spacing w:after="0" w:line="240" w:lineRule="auto"/>
        <w:ind w:left="4956" w:firstLine="708"/>
        <w:jc w:val="both"/>
        <w:rPr>
          <w:rFonts w:cstheme="minorHAnsi"/>
        </w:rPr>
      </w:pPr>
      <w:r w:rsidRPr="009247A0">
        <w:rPr>
          <w:rFonts w:cstheme="minorHAnsi"/>
        </w:rPr>
        <w:t>Predsjednica Školskog odbora</w:t>
      </w:r>
    </w:p>
    <w:p w14:paraId="26DD087C" w14:textId="2480C679" w:rsidR="00F25DA3" w:rsidRPr="009247A0" w:rsidRDefault="002D3D11" w:rsidP="00A501AC">
      <w:pPr>
        <w:tabs>
          <w:tab w:val="left" w:pos="5910"/>
        </w:tabs>
        <w:rPr>
          <w:rFonts w:cstheme="minorHAnsi"/>
        </w:rPr>
      </w:pPr>
      <w:r w:rsidRPr="009247A0">
        <w:rPr>
          <w:rFonts w:cstheme="minorHAnsi"/>
        </w:rPr>
        <w:t xml:space="preserve">                                                                                            </w:t>
      </w:r>
      <w:r w:rsidR="009247A0">
        <w:rPr>
          <w:rFonts w:cstheme="minorHAnsi"/>
        </w:rPr>
        <w:t xml:space="preserve">                   </w:t>
      </w:r>
      <w:r w:rsidRPr="009247A0">
        <w:rPr>
          <w:rFonts w:cstheme="minorHAnsi"/>
        </w:rPr>
        <w:t xml:space="preserve">  Ana Ramić, </w:t>
      </w:r>
      <w:r w:rsidR="00782717" w:rsidRPr="009247A0">
        <w:rPr>
          <w:rFonts w:cstheme="minorHAnsi"/>
        </w:rPr>
        <w:t>mag</w:t>
      </w:r>
      <w:r w:rsidRPr="009247A0">
        <w:rPr>
          <w:rFonts w:cstheme="minorHAnsi"/>
        </w:rPr>
        <w:t>.</w:t>
      </w:r>
      <w:r w:rsidR="004A122F" w:rsidRPr="009247A0">
        <w:rPr>
          <w:rFonts w:cstheme="minorHAnsi"/>
        </w:rPr>
        <w:t xml:space="preserve"> </w:t>
      </w:r>
      <w:proofErr w:type="spellStart"/>
      <w:r w:rsidRPr="009247A0">
        <w:rPr>
          <w:rFonts w:cstheme="minorHAnsi"/>
        </w:rPr>
        <w:t>admin</w:t>
      </w:r>
      <w:proofErr w:type="spellEnd"/>
      <w:r w:rsidRPr="009247A0">
        <w:rPr>
          <w:rFonts w:cstheme="minorHAnsi"/>
        </w:rPr>
        <w:t>.</w:t>
      </w:r>
      <w:r w:rsidR="004A122F" w:rsidRPr="009247A0">
        <w:rPr>
          <w:rFonts w:cstheme="minorHAnsi"/>
        </w:rPr>
        <w:t xml:space="preserve"> </w:t>
      </w:r>
      <w:proofErr w:type="spellStart"/>
      <w:r w:rsidRPr="009247A0">
        <w:rPr>
          <w:rFonts w:cstheme="minorHAnsi"/>
        </w:rPr>
        <w:t>publ</w:t>
      </w:r>
      <w:proofErr w:type="spellEnd"/>
      <w:r w:rsidRPr="009247A0">
        <w:rPr>
          <w:rFonts w:cstheme="minorHAnsi"/>
        </w:rPr>
        <w:t>.</w:t>
      </w:r>
    </w:p>
    <w:sectPr w:rsidR="00F25DA3" w:rsidRPr="009247A0" w:rsidSect="0070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8D7"/>
    <w:multiLevelType w:val="hybridMultilevel"/>
    <w:tmpl w:val="F2C8696E"/>
    <w:lvl w:ilvl="0" w:tplc="8DEE5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5090F"/>
    <w:multiLevelType w:val="hybridMultilevel"/>
    <w:tmpl w:val="FB0A3BB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04063"/>
    <w:multiLevelType w:val="hybridMultilevel"/>
    <w:tmpl w:val="F4EA6854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9" w:hanging="360"/>
      </w:pPr>
    </w:lvl>
    <w:lvl w:ilvl="2" w:tplc="041A001B" w:tentative="1">
      <w:start w:val="1"/>
      <w:numFmt w:val="lowerRoman"/>
      <w:lvlText w:val="%3."/>
      <w:lvlJc w:val="right"/>
      <w:pPr>
        <w:ind w:left="2159" w:hanging="180"/>
      </w:pPr>
    </w:lvl>
    <w:lvl w:ilvl="3" w:tplc="041A000F" w:tentative="1">
      <w:start w:val="1"/>
      <w:numFmt w:val="decimal"/>
      <w:lvlText w:val="%4."/>
      <w:lvlJc w:val="left"/>
      <w:pPr>
        <w:ind w:left="2879" w:hanging="360"/>
      </w:pPr>
    </w:lvl>
    <w:lvl w:ilvl="4" w:tplc="041A0019" w:tentative="1">
      <w:start w:val="1"/>
      <w:numFmt w:val="lowerLetter"/>
      <w:lvlText w:val="%5."/>
      <w:lvlJc w:val="left"/>
      <w:pPr>
        <w:ind w:left="3599" w:hanging="360"/>
      </w:pPr>
    </w:lvl>
    <w:lvl w:ilvl="5" w:tplc="041A001B" w:tentative="1">
      <w:start w:val="1"/>
      <w:numFmt w:val="lowerRoman"/>
      <w:lvlText w:val="%6."/>
      <w:lvlJc w:val="right"/>
      <w:pPr>
        <w:ind w:left="4319" w:hanging="180"/>
      </w:pPr>
    </w:lvl>
    <w:lvl w:ilvl="6" w:tplc="041A000F" w:tentative="1">
      <w:start w:val="1"/>
      <w:numFmt w:val="decimal"/>
      <w:lvlText w:val="%7."/>
      <w:lvlJc w:val="left"/>
      <w:pPr>
        <w:ind w:left="5039" w:hanging="360"/>
      </w:pPr>
    </w:lvl>
    <w:lvl w:ilvl="7" w:tplc="041A0019" w:tentative="1">
      <w:start w:val="1"/>
      <w:numFmt w:val="lowerLetter"/>
      <w:lvlText w:val="%8."/>
      <w:lvlJc w:val="left"/>
      <w:pPr>
        <w:ind w:left="5759" w:hanging="360"/>
      </w:pPr>
    </w:lvl>
    <w:lvl w:ilvl="8" w:tplc="041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2FF805E2"/>
    <w:multiLevelType w:val="multilevel"/>
    <w:tmpl w:val="BE625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C455F"/>
    <w:multiLevelType w:val="hybridMultilevel"/>
    <w:tmpl w:val="FB0A3BB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B7328"/>
    <w:multiLevelType w:val="hybridMultilevel"/>
    <w:tmpl w:val="FB0A3BB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67CFB"/>
    <w:multiLevelType w:val="hybridMultilevel"/>
    <w:tmpl w:val="1CEA8468"/>
    <w:lvl w:ilvl="0" w:tplc="CAAEFEFE">
      <w:start w:val="1"/>
      <w:numFmt w:val="decimal"/>
      <w:lvlText w:val="%1."/>
      <w:lvlJc w:val="left"/>
      <w:pPr>
        <w:ind w:left="900" w:hanging="360"/>
      </w:pPr>
    </w:lvl>
    <w:lvl w:ilvl="1" w:tplc="041A0019">
      <w:start w:val="1"/>
      <w:numFmt w:val="lowerLetter"/>
      <w:lvlText w:val="%2."/>
      <w:lvlJc w:val="left"/>
      <w:pPr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6B15FC8"/>
    <w:multiLevelType w:val="hybridMultilevel"/>
    <w:tmpl w:val="6C242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08382">
    <w:abstractNumId w:val="0"/>
  </w:num>
  <w:num w:numId="2" w16cid:durableId="1623069001">
    <w:abstractNumId w:val="2"/>
  </w:num>
  <w:num w:numId="3" w16cid:durableId="968362781">
    <w:abstractNumId w:val="2"/>
  </w:num>
  <w:num w:numId="4" w16cid:durableId="197469778">
    <w:abstractNumId w:val="7"/>
  </w:num>
  <w:num w:numId="5" w16cid:durableId="826896265">
    <w:abstractNumId w:val="3"/>
  </w:num>
  <w:num w:numId="6" w16cid:durableId="401636348">
    <w:abstractNumId w:val="4"/>
  </w:num>
  <w:num w:numId="7" w16cid:durableId="18314114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4899332">
    <w:abstractNumId w:val="5"/>
  </w:num>
  <w:num w:numId="9" w16cid:durableId="592251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B9"/>
    <w:rsid w:val="00006E6F"/>
    <w:rsid w:val="00014BE4"/>
    <w:rsid w:val="00031EAE"/>
    <w:rsid w:val="00047430"/>
    <w:rsid w:val="000523BB"/>
    <w:rsid w:val="000C2887"/>
    <w:rsid w:val="000C4472"/>
    <w:rsid w:val="000D15AF"/>
    <w:rsid w:val="000D1EF3"/>
    <w:rsid w:val="000D4530"/>
    <w:rsid w:val="000F382E"/>
    <w:rsid w:val="000F57F9"/>
    <w:rsid w:val="000F7C82"/>
    <w:rsid w:val="00165BDC"/>
    <w:rsid w:val="001917D7"/>
    <w:rsid w:val="001D28CD"/>
    <w:rsid w:val="001E489F"/>
    <w:rsid w:val="001E5D19"/>
    <w:rsid w:val="0020788C"/>
    <w:rsid w:val="0021034B"/>
    <w:rsid w:val="00216074"/>
    <w:rsid w:val="0022591A"/>
    <w:rsid w:val="002333AC"/>
    <w:rsid w:val="002729BE"/>
    <w:rsid w:val="00275119"/>
    <w:rsid w:val="002861B1"/>
    <w:rsid w:val="002B55F4"/>
    <w:rsid w:val="002D2D66"/>
    <w:rsid w:val="002D3D11"/>
    <w:rsid w:val="002F24D1"/>
    <w:rsid w:val="00324DE0"/>
    <w:rsid w:val="003512CE"/>
    <w:rsid w:val="003E4A8F"/>
    <w:rsid w:val="003E5DBC"/>
    <w:rsid w:val="00416A1F"/>
    <w:rsid w:val="0042460B"/>
    <w:rsid w:val="00474EC3"/>
    <w:rsid w:val="00480F8B"/>
    <w:rsid w:val="00484AEE"/>
    <w:rsid w:val="004A0555"/>
    <w:rsid w:val="004A122F"/>
    <w:rsid w:val="004B7F5E"/>
    <w:rsid w:val="004D3655"/>
    <w:rsid w:val="004F29BE"/>
    <w:rsid w:val="005123ED"/>
    <w:rsid w:val="00535831"/>
    <w:rsid w:val="00553A39"/>
    <w:rsid w:val="005B0644"/>
    <w:rsid w:val="005D4F80"/>
    <w:rsid w:val="005E7361"/>
    <w:rsid w:val="00633A74"/>
    <w:rsid w:val="00644770"/>
    <w:rsid w:val="00647529"/>
    <w:rsid w:val="00653597"/>
    <w:rsid w:val="00666A31"/>
    <w:rsid w:val="00673E1D"/>
    <w:rsid w:val="006845C7"/>
    <w:rsid w:val="00690FC7"/>
    <w:rsid w:val="006E35AC"/>
    <w:rsid w:val="00705FE6"/>
    <w:rsid w:val="007656A4"/>
    <w:rsid w:val="00782717"/>
    <w:rsid w:val="0078597D"/>
    <w:rsid w:val="007A2F86"/>
    <w:rsid w:val="007B1BBE"/>
    <w:rsid w:val="007C2467"/>
    <w:rsid w:val="007C7DBE"/>
    <w:rsid w:val="007F1248"/>
    <w:rsid w:val="007F5942"/>
    <w:rsid w:val="00801085"/>
    <w:rsid w:val="00812D3F"/>
    <w:rsid w:val="00856E71"/>
    <w:rsid w:val="00857AE0"/>
    <w:rsid w:val="008F1E6F"/>
    <w:rsid w:val="00900584"/>
    <w:rsid w:val="009150B3"/>
    <w:rsid w:val="009211E5"/>
    <w:rsid w:val="009247A0"/>
    <w:rsid w:val="009265EE"/>
    <w:rsid w:val="00926967"/>
    <w:rsid w:val="00956EB3"/>
    <w:rsid w:val="009674D8"/>
    <w:rsid w:val="00974F19"/>
    <w:rsid w:val="00995B08"/>
    <w:rsid w:val="009A5686"/>
    <w:rsid w:val="009F057D"/>
    <w:rsid w:val="009F3B29"/>
    <w:rsid w:val="00A04E2B"/>
    <w:rsid w:val="00A04F35"/>
    <w:rsid w:val="00A126F5"/>
    <w:rsid w:val="00A340A6"/>
    <w:rsid w:val="00A501AC"/>
    <w:rsid w:val="00A63EB9"/>
    <w:rsid w:val="00A91B6D"/>
    <w:rsid w:val="00AA5CE3"/>
    <w:rsid w:val="00AB50F9"/>
    <w:rsid w:val="00AC3495"/>
    <w:rsid w:val="00AD054D"/>
    <w:rsid w:val="00AF4ED2"/>
    <w:rsid w:val="00B15B70"/>
    <w:rsid w:val="00B161AA"/>
    <w:rsid w:val="00B30332"/>
    <w:rsid w:val="00B4116F"/>
    <w:rsid w:val="00B54855"/>
    <w:rsid w:val="00BB142B"/>
    <w:rsid w:val="00BE5779"/>
    <w:rsid w:val="00C2531D"/>
    <w:rsid w:val="00C4085C"/>
    <w:rsid w:val="00C53A2B"/>
    <w:rsid w:val="00C91F49"/>
    <w:rsid w:val="00CA0C51"/>
    <w:rsid w:val="00CC16E4"/>
    <w:rsid w:val="00CF5C80"/>
    <w:rsid w:val="00D34BB0"/>
    <w:rsid w:val="00D40C08"/>
    <w:rsid w:val="00DD70CC"/>
    <w:rsid w:val="00E30754"/>
    <w:rsid w:val="00E336E9"/>
    <w:rsid w:val="00E44EB4"/>
    <w:rsid w:val="00E47375"/>
    <w:rsid w:val="00E64329"/>
    <w:rsid w:val="00E74B0F"/>
    <w:rsid w:val="00E9225B"/>
    <w:rsid w:val="00E952BD"/>
    <w:rsid w:val="00EA20D9"/>
    <w:rsid w:val="00EA5AE6"/>
    <w:rsid w:val="00EB2F64"/>
    <w:rsid w:val="00ED2117"/>
    <w:rsid w:val="00ED3619"/>
    <w:rsid w:val="00F01FF8"/>
    <w:rsid w:val="00F0555A"/>
    <w:rsid w:val="00F25DA3"/>
    <w:rsid w:val="00F57080"/>
    <w:rsid w:val="00F609DB"/>
    <w:rsid w:val="00F956A8"/>
    <w:rsid w:val="00FA28EB"/>
    <w:rsid w:val="00FC19ED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B242"/>
  <w15:chartTrackingRefBased/>
  <w15:docId w15:val="{337125E3-A7AC-4044-AA53-0452769F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D1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3D1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52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Ramić</dc:creator>
  <cp:keywords/>
  <dc:description/>
  <cp:lastModifiedBy>Ana Ramić</cp:lastModifiedBy>
  <cp:revision>2</cp:revision>
  <cp:lastPrinted>2026-04-01T08:09:00Z</cp:lastPrinted>
  <dcterms:created xsi:type="dcterms:W3CDTF">2026-04-01T08:09:00Z</dcterms:created>
  <dcterms:modified xsi:type="dcterms:W3CDTF">2026-04-01T08:09:00Z</dcterms:modified>
</cp:coreProperties>
</file>